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68D" w:rsidRPr="008E41C5" w:rsidRDefault="008D268D" w:rsidP="008D2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r w:rsidRPr="008E41C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3AB24BE" wp14:editId="57AD3748">
            <wp:extent cx="853440" cy="9067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68D" w:rsidRPr="008E41C5" w:rsidRDefault="008D268D" w:rsidP="008D2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D268D" w:rsidRPr="008E41C5" w:rsidRDefault="008D268D" w:rsidP="008D2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E41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8D268D" w:rsidRPr="008E41C5" w:rsidRDefault="008D268D" w:rsidP="008D2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E41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8D268D" w:rsidRPr="008E41C5" w:rsidRDefault="008D268D" w:rsidP="008D268D">
      <w:pPr>
        <w:tabs>
          <w:tab w:val="left" w:pos="5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1C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8D268D" w:rsidRPr="008E41C5" w:rsidRDefault="008D268D" w:rsidP="008D2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E41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8D268D" w:rsidRPr="008E41C5" w:rsidRDefault="008D268D" w:rsidP="008D268D">
      <w:pPr>
        <w:tabs>
          <w:tab w:val="left" w:pos="568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D268D" w:rsidRPr="008E41C5" w:rsidRDefault="008D268D" w:rsidP="008D26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E41C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E41C5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 г. №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E41C5">
        <w:rPr>
          <w:rFonts w:ascii="Times New Roman" w:eastAsia="Times New Roman" w:hAnsi="Times New Roman" w:cs="Times New Roman"/>
          <w:sz w:val="28"/>
          <w:szCs w:val="28"/>
          <w:lang w:eastAsia="ru-RU"/>
        </w:rPr>
        <w:t>/01</w:t>
      </w:r>
    </w:p>
    <w:bookmarkEnd w:id="0"/>
    <w:p w:rsidR="001E08DC" w:rsidRDefault="001E08DC" w:rsidP="001E08DC">
      <w:pPr>
        <w:tabs>
          <w:tab w:val="left" w:pos="4680"/>
        </w:tabs>
        <w:spacing w:after="0" w:line="360" w:lineRule="auto"/>
        <w:ind w:right="5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1E08DC" w:rsidRPr="0037098A" w:rsidTr="004826E8">
        <w:tc>
          <w:tcPr>
            <w:tcW w:w="5070" w:type="dxa"/>
          </w:tcPr>
          <w:p w:rsidR="001E08DC" w:rsidRPr="0037098A" w:rsidRDefault="001E08DC" w:rsidP="004F51C3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09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</w:t>
            </w:r>
            <w:r w:rsidRPr="003709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заслушивании </w:t>
            </w:r>
            <w:r w:rsidR="004F51C3" w:rsidRPr="004F51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руководителя отдела Богородское ООО «Управляющая компания ЮНИ-ДОМ»</w:t>
            </w:r>
            <w:r w:rsidRPr="003709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 работе по содержанию многоквартирных домов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2019 году</w:t>
            </w:r>
          </w:p>
        </w:tc>
      </w:tr>
    </w:tbl>
    <w:p w:rsidR="001E08DC" w:rsidRPr="0037098A" w:rsidRDefault="001E08DC" w:rsidP="001E08DC">
      <w:pPr>
        <w:tabs>
          <w:tab w:val="left" w:pos="46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08DC" w:rsidRPr="0037098A" w:rsidRDefault="001E08DC" w:rsidP="001E08D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7098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Заслушав в соответствии с </w:t>
      </w:r>
      <w:r w:rsidRPr="0037098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пунктом 3 части 3 статьи </w:t>
      </w:r>
      <w:r w:rsidRPr="0037098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 w:rsidRPr="0037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098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информацию </w:t>
      </w:r>
      <w:r w:rsidR="004F51C3" w:rsidRPr="004F51C3">
        <w:rPr>
          <w:rFonts w:ascii="Times New Roman" w:eastAsia="Times New Roman" w:hAnsi="Times New Roman"/>
          <w:sz w:val="28"/>
          <w:szCs w:val="28"/>
          <w:lang w:eastAsia="ar-SA"/>
        </w:rPr>
        <w:t>руководителя отдела Богородское ООО «Управляющая компания ЮНИ-ДОМ»</w:t>
      </w:r>
      <w:r w:rsidRPr="0037098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proofErr w:type="spellStart"/>
      <w:r w:rsidR="004F51C3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Жуковец</w:t>
      </w:r>
      <w:proofErr w:type="spellEnd"/>
      <w:r w:rsidR="004F5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7098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о работе </w:t>
      </w:r>
      <w:r w:rsidRPr="0037098A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по содержанию многоквартирных домов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в 2019 году</w:t>
      </w:r>
      <w:r w:rsidRPr="0037098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</w:t>
      </w:r>
    </w:p>
    <w:p w:rsidR="001E08DC" w:rsidRPr="0037098A" w:rsidRDefault="001E08DC" w:rsidP="001E08DC">
      <w:pPr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7098A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Совет депутатов муниципального округа </w:t>
      </w:r>
      <w:r w:rsidRPr="0037098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Богородское</w:t>
      </w:r>
      <w:r w:rsidRPr="0037098A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решил</w:t>
      </w:r>
      <w:r w:rsidRPr="0037098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:</w:t>
      </w:r>
    </w:p>
    <w:p w:rsidR="001E08DC" w:rsidRDefault="001E08DC" w:rsidP="001E08DC">
      <w:pPr>
        <w:autoSpaceDE w:val="0"/>
        <w:autoSpaceDN w:val="0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информацию </w:t>
      </w:r>
      <w:r w:rsidR="004F51C3" w:rsidRPr="004F51C3">
        <w:rPr>
          <w:rFonts w:ascii="Times New Roman" w:eastAsia="Times New Roman" w:hAnsi="Times New Roman"/>
          <w:sz w:val="28"/>
          <w:szCs w:val="28"/>
          <w:lang w:eastAsia="ar-SA"/>
        </w:rPr>
        <w:t>руководителя отдела Богородское ООО «Управляющая компания ЮНИ-ДОМ»</w:t>
      </w:r>
      <w:r w:rsidRPr="0037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F51C3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Жуковец</w:t>
      </w:r>
      <w:proofErr w:type="spellEnd"/>
      <w:r w:rsidR="004F5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</w:t>
      </w:r>
      <w:r w:rsidRPr="0037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работе по содержа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многоквартирных домов </w:t>
      </w:r>
      <w:r w:rsidRPr="0037098A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сведению.</w:t>
      </w:r>
    </w:p>
    <w:p w:rsidR="001E08DC" w:rsidRPr="0037098A" w:rsidRDefault="001E08DC" w:rsidP="001E08DC">
      <w:pPr>
        <w:autoSpaceDE w:val="0"/>
        <w:autoSpaceDN w:val="0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7098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Направить настоящее решение в Департамент территориальных органов исполнительной власти города Москвы, Префектуру Восточного административного округа города Москвы, управу района города Москвы в течение 3 дней со дня его принятия.</w:t>
      </w:r>
    </w:p>
    <w:p w:rsidR="001E08DC" w:rsidRPr="0037098A" w:rsidRDefault="001E08DC" w:rsidP="001E08DC">
      <w:pPr>
        <w:autoSpaceDE w:val="0"/>
        <w:autoSpaceDN w:val="0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7098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решение в бюллетене «Московский муниципальный вестник»  и разместить на официальном сайте муниципального округа Богородское www.bogorodskoe-mo.ru.</w:t>
      </w:r>
    </w:p>
    <w:p w:rsidR="001E08DC" w:rsidRPr="0037098A" w:rsidRDefault="001E08DC" w:rsidP="001E08DC">
      <w:pPr>
        <w:autoSpaceDE w:val="0"/>
        <w:autoSpaceDN w:val="0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7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3709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7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главу муниципального округа Богородское в городе Москве Воловика К.Е.</w:t>
      </w:r>
    </w:p>
    <w:p w:rsidR="001E08DC" w:rsidRPr="0037098A" w:rsidRDefault="001E08DC" w:rsidP="001E08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0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</w:p>
    <w:p w:rsidR="001E08DC" w:rsidRDefault="001E08DC" w:rsidP="001E08DC">
      <w:pPr>
        <w:spacing w:after="0" w:line="240" w:lineRule="auto"/>
        <w:jc w:val="both"/>
      </w:pPr>
      <w:r w:rsidRPr="00370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округа Богородское </w:t>
      </w:r>
      <w:r w:rsidRPr="00370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70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70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70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К.Е. Воловик</w:t>
      </w:r>
      <w:r w:rsidRPr="003709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F0E73" w:rsidRDefault="003F0E73"/>
    <w:sectPr w:rsidR="003F0E73" w:rsidSect="006629CA">
      <w:pgSz w:w="11906" w:h="16838"/>
      <w:pgMar w:top="1134" w:right="680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DC"/>
    <w:rsid w:val="001E08DC"/>
    <w:rsid w:val="003F0E73"/>
    <w:rsid w:val="004F51C3"/>
    <w:rsid w:val="008D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1E0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8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1E0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2020-08-19T05:54:00Z</cp:lastPrinted>
  <dcterms:created xsi:type="dcterms:W3CDTF">2020-08-04T06:24:00Z</dcterms:created>
  <dcterms:modified xsi:type="dcterms:W3CDTF">2020-08-26T09:12:00Z</dcterms:modified>
</cp:coreProperties>
</file>